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B7" w:rsidRPr="00EB282C" w:rsidRDefault="00D07AB7" w:rsidP="00D07AB7">
      <w:pPr>
        <w:pStyle w:val="1"/>
        <w:rPr>
          <w:rFonts w:cs="Arial"/>
          <w:b w:val="0"/>
          <w:color w:val="auto"/>
        </w:rPr>
      </w:pPr>
      <w:r w:rsidRPr="00EB282C">
        <w:rPr>
          <w:rStyle w:val="a6"/>
          <w:rFonts w:cs="Arial"/>
          <w:b/>
          <w:color w:val="auto"/>
        </w:rPr>
        <w:t>Дополнительное соглашение № __</w:t>
      </w:r>
      <w:r w:rsidRPr="00EB282C">
        <w:rPr>
          <w:rStyle w:val="a6"/>
          <w:rFonts w:cs="Arial"/>
          <w:b/>
          <w:color w:val="auto"/>
        </w:rPr>
        <w:br/>
        <w:t>к догово</w:t>
      </w:r>
      <w:r w:rsidR="00F742DF" w:rsidRPr="00EB282C">
        <w:rPr>
          <w:rStyle w:val="a6"/>
          <w:rFonts w:cs="Arial"/>
          <w:b/>
          <w:color w:val="auto"/>
        </w:rPr>
        <w:t>ру возмездного оказания услуг по</w:t>
      </w:r>
      <w:r w:rsidRPr="00EB282C">
        <w:rPr>
          <w:rStyle w:val="a6"/>
          <w:rFonts w:cs="Arial"/>
          <w:b/>
          <w:color w:val="auto"/>
        </w:rPr>
        <w:t xml:space="preserve"> обучени</w:t>
      </w:r>
      <w:r w:rsidR="00F742DF" w:rsidRPr="00EB282C">
        <w:rPr>
          <w:rStyle w:val="a6"/>
          <w:rFonts w:cs="Arial"/>
          <w:b/>
          <w:color w:val="auto"/>
        </w:rPr>
        <w:t>ю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</w:p>
    <w:p w:rsidR="00D07AB7" w:rsidRPr="00EB282C" w:rsidRDefault="00D07AB7" w:rsidP="00D07AB7">
      <w:pPr>
        <w:jc w:val="both"/>
        <w:rPr>
          <w:rFonts w:cs="Arial"/>
        </w:rPr>
      </w:pPr>
      <w:r w:rsidRPr="00EB282C">
        <w:rPr>
          <w:rFonts w:cs="Arial"/>
        </w:rPr>
        <w:t>г. Москва                                                                              «___» _________201_ года.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</w:p>
    <w:p w:rsidR="00D07AB7" w:rsidRPr="00EB282C" w:rsidRDefault="00A0349C" w:rsidP="00D07AB7">
      <w:pPr>
        <w:ind w:firstLine="720"/>
        <w:jc w:val="both"/>
        <w:rPr>
          <w:rFonts w:cs="Arial"/>
        </w:rPr>
      </w:pPr>
      <w:proofErr w:type="gramStart"/>
      <w:r w:rsidRPr="00EB282C">
        <w:rPr>
          <w:rFonts w:cs="Arial"/>
          <w:bCs/>
        </w:rPr>
        <w:t>Открытое акционерное общество «______________»</w:t>
      </w:r>
      <w:r w:rsidRPr="00EB282C">
        <w:rPr>
          <w:rFonts w:cs="Arial"/>
          <w:b/>
          <w:bCs/>
        </w:rPr>
        <w:t xml:space="preserve"> </w:t>
      </w:r>
      <w:r w:rsidRPr="00EB282C">
        <w:rPr>
          <w:rFonts w:cs="Arial"/>
          <w:bCs/>
        </w:rPr>
        <w:t>(сокращённое наименование ОАО – «________»)</w:t>
      </w:r>
      <w:r w:rsidRPr="00EB282C">
        <w:rPr>
          <w:rFonts w:cs="Arial"/>
        </w:rPr>
        <w:t>, в дальнейшем именуемое «Исполнитель», в лице генерального директора _______________, действующего на основании Устава, с одной стороны, и гр. ____________, __________ года рождения, ИНН – __________, паспорт _______________, выданный _________г., ОВД _____________, именуемый в дальнейшем «Заказчик», с другой стороны</w:t>
      </w:r>
      <w:r w:rsidR="00D07AB7" w:rsidRPr="00EB282C">
        <w:rPr>
          <w:rFonts w:cs="Arial"/>
        </w:rPr>
        <w:t>, являющиеся сторонами Договора возмездного оказан</w:t>
      </w:r>
      <w:r w:rsidR="00F742DF" w:rsidRPr="00EB282C">
        <w:rPr>
          <w:rFonts w:cs="Arial"/>
        </w:rPr>
        <w:t>ия услуг по обучению</w:t>
      </w:r>
      <w:r w:rsidR="00D07AB7" w:rsidRPr="00EB282C">
        <w:rPr>
          <w:rFonts w:cs="Arial"/>
        </w:rPr>
        <w:t xml:space="preserve"> </w:t>
      </w:r>
      <w:r w:rsidRPr="00EB282C">
        <w:rPr>
          <w:rFonts w:cs="Arial"/>
        </w:rPr>
        <w:t xml:space="preserve">№ __ </w:t>
      </w:r>
      <w:r w:rsidR="00D07AB7" w:rsidRPr="00EB282C">
        <w:rPr>
          <w:rFonts w:cs="Arial"/>
        </w:rPr>
        <w:t xml:space="preserve">от </w:t>
      </w:r>
      <w:r w:rsidRPr="00EB282C">
        <w:rPr>
          <w:rFonts w:cs="Arial"/>
        </w:rPr>
        <w:t>«__»________ 20__ года</w:t>
      </w:r>
      <w:r w:rsidR="00D07AB7" w:rsidRPr="00EB282C">
        <w:rPr>
          <w:rFonts w:cs="Arial"/>
        </w:rPr>
        <w:t>, заключили настоящее дополнительное соглашение о нижеследующем:</w:t>
      </w:r>
      <w:proofErr w:type="gramEnd"/>
    </w:p>
    <w:p w:rsidR="00D07AB7" w:rsidRPr="00EB282C" w:rsidRDefault="00A0349C" w:rsidP="00D07AB7">
      <w:pPr>
        <w:ind w:firstLine="720"/>
        <w:jc w:val="both"/>
        <w:rPr>
          <w:rFonts w:cs="Arial"/>
        </w:rPr>
      </w:pPr>
      <w:bookmarkStart w:id="0" w:name="sub_1"/>
      <w:r w:rsidRPr="00EB282C">
        <w:rPr>
          <w:rFonts w:cs="Arial"/>
        </w:rPr>
        <w:t>1. Исполнитель</w:t>
      </w:r>
      <w:r w:rsidR="00D07AB7" w:rsidRPr="00EB282C">
        <w:rPr>
          <w:rFonts w:cs="Arial"/>
        </w:rPr>
        <w:t xml:space="preserve"> обязуется за дополнительную плату оказать Заказчику дополнительные образовательные услуги по программе: </w:t>
      </w:r>
      <w:r w:rsidRPr="00EB282C">
        <w:rPr>
          <w:rFonts w:cs="Arial"/>
        </w:rPr>
        <w:t>________________________</w:t>
      </w:r>
      <w:r w:rsidR="00D07AB7" w:rsidRPr="00EB282C">
        <w:rPr>
          <w:rFonts w:cs="Arial"/>
        </w:rPr>
        <w:t>.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  <w:bookmarkStart w:id="1" w:name="sub_2"/>
      <w:bookmarkEnd w:id="0"/>
      <w:r w:rsidRPr="00EB282C">
        <w:rPr>
          <w:rFonts w:cs="Arial"/>
        </w:rPr>
        <w:t xml:space="preserve">2. Стоимость образовательных услуг, указанных в </w:t>
      </w:r>
      <w:r w:rsidRPr="00EB282C">
        <w:rPr>
          <w:rStyle w:val="a6"/>
          <w:rFonts w:cs="Arial"/>
          <w:b w:val="0"/>
          <w:color w:val="auto"/>
        </w:rPr>
        <w:t>пункте 1</w:t>
      </w:r>
      <w:r w:rsidRPr="00EB282C">
        <w:rPr>
          <w:rFonts w:cs="Arial"/>
        </w:rPr>
        <w:t xml:space="preserve"> настоящего соглашения, составляет</w:t>
      </w:r>
      <w:r w:rsidR="00A0349C" w:rsidRPr="00EB282C">
        <w:rPr>
          <w:rFonts w:cs="Arial"/>
        </w:rPr>
        <w:t xml:space="preserve"> __________ руб.</w:t>
      </w:r>
      <w:r w:rsidRPr="00EB282C">
        <w:rPr>
          <w:rFonts w:cs="Arial"/>
        </w:rPr>
        <w:t xml:space="preserve">, которую Ученик должен уплатить в течение </w:t>
      </w:r>
      <w:r w:rsidR="00A0349C" w:rsidRPr="00EB282C">
        <w:rPr>
          <w:rFonts w:cs="Arial"/>
        </w:rPr>
        <w:t>__</w:t>
      </w:r>
      <w:r w:rsidRPr="00EB282C">
        <w:rPr>
          <w:rFonts w:cs="Arial"/>
        </w:rPr>
        <w:t xml:space="preserve"> дней с момента заключения настоящего соглашения.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  <w:bookmarkStart w:id="2" w:name="sub_3"/>
      <w:bookmarkEnd w:id="1"/>
      <w:r w:rsidRPr="00EB282C">
        <w:rPr>
          <w:rFonts w:cs="Arial"/>
        </w:rPr>
        <w:t xml:space="preserve">3. Срок дополнительного </w:t>
      </w:r>
      <w:proofErr w:type="gramStart"/>
      <w:r w:rsidRPr="00EB282C">
        <w:rPr>
          <w:rFonts w:cs="Arial"/>
        </w:rPr>
        <w:t>обучения по программе</w:t>
      </w:r>
      <w:proofErr w:type="gramEnd"/>
      <w:r w:rsidRPr="00EB282C">
        <w:rPr>
          <w:rFonts w:cs="Arial"/>
        </w:rPr>
        <w:t xml:space="preserve"> составляет </w:t>
      </w:r>
      <w:r w:rsidR="00A0349C" w:rsidRPr="00EB282C">
        <w:rPr>
          <w:rFonts w:cs="Arial"/>
        </w:rPr>
        <w:t>_________________</w:t>
      </w:r>
      <w:r w:rsidRPr="00EB282C">
        <w:rPr>
          <w:rFonts w:cs="Arial"/>
        </w:rPr>
        <w:t>.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  <w:bookmarkStart w:id="3" w:name="sub_4"/>
      <w:bookmarkEnd w:id="2"/>
      <w:r w:rsidRPr="00EB282C">
        <w:rPr>
          <w:rFonts w:cs="Arial"/>
        </w:rPr>
        <w:t>4. По зав</w:t>
      </w:r>
      <w:r w:rsidR="00A0349C" w:rsidRPr="00EB282C">
        <w:rPr>
          <w:rFonts w:cs="Arial"/>
        </w:rPr>
        <w:t>ершении срока обучения Исполнитель обязуется выдать Заказчик</w:t>
      </w:r>
      <w:r w:rsidRPr="00EB282C">
        <w:rPr>
          <w:rFonts w:cs="Arial"/>
        </w:rPr>
        <w:t>у документ об изучении дополнительной программы, указанной в пункте 1 настоящего соглашения.</w:t>
      </w:r>
    </w:p>
    <w:p w:rsidR="00D07AB7" w:rsidRPr="00EB282C" w:rsidRDefault="00D07AB7" w:rsidP="00D07AB7">
      <w:pPr>
        <w:ind w:firstLine="720"/>
        <w:jc w:val="both"/>
        <w:rPr>
          <w:rFonts w:cs="Arial"/>
        </w:rPr>
      </w:pPr>
      <w:bookmarkStart w:id="4" w:name="sub_5"/>
      <w:bookmarkEnd w:id="3"/>
      <w:r w:rsidRPr="00EB282C">
        <w:rPr>
          <w:rFonts w:cs="Arial"/>
        </w:rPr>
        <w:t>5. Настоящее соглашение составлено в двух экземплярах</w:t>
      </w:r>
      <w:r w:rsidR="00A0349C" w:rsidRPr="00EB282C">
        <w:rPr>
          <w:rFonts w:cs="Arial"/>
        </w:rPr>
        <w:t xml:space="preserve">, имеющих одинаковую юридическую силу, </w:t>
      </w:r>
      <w:r w:rsidRPr="00EB282C">
        <w:rPr>
          <w:rFonts w:cs="Arial"/>
        </w:rPr>
        <w:t xml:space="preserve"> - по одному для каждой стор</w:t>
      </w:r>
      <w:r w:rsidR="00A0349C" w:rsidRPr="00EB282C">
        <w:rPr>
          <w:rFonts w:cs="Arial"/>
        </w:rPr>
        <w:t>оны</w:t>
      </w:r>
      <w:r w:rsidRPr="00EB282C">
        <w:rPr>
          <w:rFonts w:cs="Arial"/>
        </w:rPr>
        <w:t>.</w:t>
      </w:r>
    </w:p>
    <w:bookmarkEnd w:id="4"/>
    <w:p w:rsidR="00D07AB7" w:rsidRPr="00EB282C" w:rsidRDefault="00D07AB7" w:rsidP="00D07AB7">
      <w:pPr>
        <w:ind w:firstLine="720"/>
        <w:jc w:val="both"/>
        <w:rPr>
          <w:rFonts w:cs="Arial"/>
        </w:rPr>
      </w:pPr>
    </w:p>
    <w:p w:rsidR="00A0349C" w:rsidRPr="00EB282C" w:rsidRDefault="00A0349C" w:rsidP="00A0349C">
      <w:pPr>
        <w:widowControl/>
        <w:autoSpaceDE/>
        <w:autoSpaceDN/>
        <w:adjustRightInd/>
        <w:ind w:left="360"/>
        <w:jc w:val="center"/>
        <w:rPr>
          <w:rFonts w:cs="Arial"/>
          <w:b/>
        </w:rPr>
      </w:pPr>
      <w:r w:rsidRPr="00EB282C">
        <w:rPr>
          <w:rFonts w:cs="Arial"/>
          <w:b/>
        </w:rPr>
        <w:t>Юридические адреса и банковские реквизиты Сторон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>Исполнитель:                                                         Заказчик:</w:t>
      </w:r>
      <w:r w:rsidRPr="00EB282C">
        <w:rPr>
          <w:rFonts w:cs="Arial"/>
        </w:rPr>
        <w:br/>
        <w:t>ОАО «______________»                                       ______________________</w:t>
      </w:r>
      <w:r w:rsidRPr="00EB282C">
        <w:rPr>
          <w:rFonts w:cs="Arial"/>
        </w:rPr>
        <w:br/>
        <w:t xml:space="preserve">Адрес:___________________________,              </w:t>
      </w:r>
      <w:r w:rsidR="00EB282C" w:rsidRPr="00EB282C">
        <w:rPr>
          <w:rFonts w:cs="Arial"/>
        </w:rPr>
        <w:t>_________</w:t>
      </w:r>
      <w:r w:rsidRPr="00EB282C">
        <w:rPr>
          <w:rFonts w:cs="Arial"/>
        </w:rPr>
        <w:t>_____________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>ИНН ____________________________,              ______________________</w:t>
      </w:r>
      <w:r w:rsidRPr="00EB282C">
        <w:rPr>
          <w:rFonts w:cs="Arial"/>
        </w:rPr>
        <w:br/>
        <w:t>КПП ____________________________,              </w:t>
      </w:r>
      <w:proofErr w:type="gramStart"/>
      <w:r w:rsidRPr="00EB282C">
        <w:rPr>
          <w:rFonts w:cs="Arial"/>
        </w:rPr>
        <w:t>проживающий</w:t>
      </w:r>
      <w:proofErr w:type="gramEnd"/>
      <w:r w:rsidRPr="00EB282C">
        <w:rPr>
          <w:rFonts w:cs="Arial"/>
        </w:rPr>
        <w:t xml:space="preserve"> по адресу:</w:t>
      </w:r>
      <w:r w:rsidR="00EB282C">
        <w:rPr>
          <w:rFonts w:cs="Arial"/>
        </w:rPr>
        <w:br/>
        <w:t>ОГРН</w:t>
      </w:r>
      <w:r w:rsidRPr="00EB282C">
        <w:rPr>
          <w:rFonts w:cs="Arial"/>
        </w:rPr>
        <w:t>___________________________,              </w:t>
      </w:r>
      <w:r w:rsidR="00EB282C">
        <w:rPr>
          <w:rFonts w:cs="Arial"/>
        </w:rPr>
        <w:t>_______________________</w:t>
      </w:r>
      <w:r w:rsidRPr="00EB282C">
        <w:rPr>
          <w:rFonts w:cs="Arial"/>
        </w:rPr>
        <w:br/>
      </w:r>
      <w:proofErr w:type="gramStart"/>
      <w:r w:rsidRPr="00EB282C">
        <w:rPr>
          <w:rFonts w:cs="Arial"/>
        </w:rPr>
        <w:t>р</w:t>
      </w:r>
      <w:proofErr w:type="gramEnd"/>
      <w:r w:rsidRPr="00EB282C">
        <w:rPr>
          <w:rFonts w:cs="Arial"/>
        </w:rPr>
        <w:t xml:space="preserve">/счет № _________________________              </w:t>
      </w:r>
      <w:r w:rsidR="00EB282C">
        <w:rPr>
          <w:rFonts w:cs="Arial"/>
        </w:rPr>
        <w:t>______________________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>корр. счет № ______________________,            паспорт</w:t>
      </w:r>
      <w:r w:rsidR="00EB282C">
        <w:rPr>
          <w:rFonts w:cs="Arial"/>
        </w:rPr>
        <w:t>: _______________</w:t>
      </w:r>
      <w:r w:rsidRPr="00EB282C">
        <w:rPr>
          <w:rFonts w:cs="Arial"/>
        </w:rPr>
        <w:br/>
        <w:t xml:space="preserve">БИК  _____________                                            </w:t>
      </w:r>
      <w:r w:rsidR="00EB282C">
        <w:rPr>
          <w:rFonts w:cs="Arial"/>
        </w:rPr>
        <w:t>_______________________</w:t>
      </w:r>
      <w:r w:rsidRPr="00EB282C">
        <w:rPr>
          <w:rFonts w:cs="Arial"/>
        </w:rPr>
        <w:t xml:space="preserve">                          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 xml:space="preserve">                                           </w:t>
      </w:r>
      <w:r w:rsidR="00EB282C">
        <w:rPr>
          <w:rFonts w:cs="Arial"/>
        </w:rPr>
        <w:t xml:space="preserve">                    </w:t>
      </w:r>
      <w:r w:rsidRPr="00EB282C">
        <w:rPr>
          <w:rFonts w:cs="Arial"/>
        </w:rPr>
        <w:t xml:space="preserve">                                                                           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>Генеральный директор</w:t>
      </w:r>
      <w:r w:rsidRPr="00EB282C">
        <w:rPr>
          <w:rFonts w:cs="Arial"/>
        </w:rPr>
        <w:br/>
        <w:t>ОАО «____________________»</w:t>
      </w:r>
      <w:r w:rsidRPr="00EB282C">
        <w:rPr>
          <w:rFonts w:cs="Arial"/>
        </w:rPr>
        <w:br/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  <w:r w:rsidRPr="00EB282C">
        <w:rPr>
          <w:rFonts w:cs="Arial"/>
        </w:rPr>
        <w:t>________________ /_______________ /        </w:t>
      </w:r>
      <w:bookmarkStart w:id="5" w:name="_GoBack"/>
      <w:bookmarkEnd w:id="5"/>
      <w:r w:rsidRPr="00EB282C">
        <w:rPr>
          <w:rFonts w:cs="Arial"/>
        </w:rPr>
        <w:t>_______________ /________________/</w:t>
      </w:r>
    </w:p>
    <w:p w:rsidR="00A0349C" w:rsidRPr="00EB282C" w:rsidRDefault="00A0349C" w:rsidP="00A0349C">
      <w:pPr>
        <w:widowControl/>
        <w:autoSpaceDE/>
        <w:autoSpaceDN/>
        <w:adjustRightInd/>
        <w:rPr>
          <w:rFonts w:cs="Arial"/>
        </w:rPr>
      </w:pPr>
    </w:p>
    <w:p w:rsidR="00D07AB7" w:rsidRPr="00EB282C" w:rsidRDefault="00D07AB7" w:rsidP="00D07AB7">
      <w:pPr>
        <w:ind w:firstLine="720"/>
        <w:jc w:val="both"/>
        <w:rPr>
          <w:rFonts w:cs="Arial"/>
        </w:rPr>
      </w:pPr>
    </w:p>
    <w:p w:rsidR="00D07AB7" w:rsidRPr="00EB282C" w:rsidRDefault="00D07AB7" w:rsidP="00D07AB7">
      <w:pPr>
        <w:ind w:firstLine="720"/>
        <w:jc w:val="both"/>
        <w:rPr>
          <w:rFonts w:cs="Arial"/>
        </w:rPr>
      </w:pPr>
    </w:p>
    <w:p w:rsidR="003538D2" w:rsidRPr="00EB282C" w:rsidRDefault="003538D2">
      <w:pPr>
        <w:rPr>
          <w:rFonts w:cs="Arial"/>
        </w:rPr>
      </w:pPr>
    </w:p>
    <w:sectPr w:rsidR="003538D2" w:rsidRPr="00EB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F0" w:rsidRDefault="006A72F0">
      <w:r>
        <w:separator/>
      </w:r>
    </w:p>
  </w:endnote>
  <w:endnote w:type="continuationSeparator" w:id="0">
    <w:p w:rsidR="006A72F0" w:rsidRDefault="006A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F0" w:rsidRDefault="006A72F0">
      <w:r>
        <w:separator/>
      </w:r>
    </w:p>
  </w:footnote>
  <w:footnote w:type="continuationSeparator" w:id="0">
    <w:p w:rsidR="006A72F0" w:rsidRDefault="006A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B7"/>
    <w:rsid w:val="00026FAC"/>
    <w:rsid w:val="000403C9"/>
    <w:rsid w:val="00044EC7"/>
    <w:rsid w:val="000C2FA4"/>
    <w:rsid w:val="000F3CD7"/>
    <w:rsid w:val="00113146"/>
    <w:rsid w:val="00130020"/>
    <w:rsid w:val="00176553"/>
    <w:rsid w:val="0019052F"/>
    <w:rsid w:val="001C0A00"/>
    <w:rsid w:val="001D2865"/>
    <w:rsid w:val="0020411D"/>
    <w:rsid w:val="0021473E"/>
    <w:rsid w:val="0021565B"/>
    <w:rsid w:val="00235517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38D2"/>
    <w:rsid w:val="003579E0"/>
    <w:rsid w:val="00363ECD"/>
    <w:rsid w:val="003A607E"/>
    <w:rsid w:val="003A65F2"/>
    <w:rsid w:val="003D1476"/>
    <w:rsid w:val="003E73FA"/>
    <w:rsid w:val="004342FE"/>
    <w:rsid w:val="004C2F59"/>
    <w:rsid w:val="00501632"/>
    <w:rsid w:val="005249DF"/>
    <w:rsid w:val="00530EBC"/>
    <w:rsid w:val="00537E74"/>
    <w:rsid w:val="005A6806"/>
    <w:rsid w:val="005A7277"/>
    <w:rsid w:val="00612BBF"/>
    <w:rsid w:val="00616B0A"/>
    <w:rsid w:val="0063056A"/>
    <w:rsid w:val="00655DA3"/>
    <w:rsid w:val="00662F77"/>
    <w:rsid w:val="006669DC"/>
    <w:rsid w:val="006721AE"/>
    <w:rsid w:val="00680AE8"/>
    <w:rsid w:val="0068481B"/>
    <w:rsid w:val="006A72F0"/>
    <w:rsid w:val="006E4C93"/>
    <w:rsid w:val="007020E1"/>
    <w:rsid w:val="00710436"/>
    <w:rsid w:val="00761B19"/>
    <w:rsid w:val="0077253D"/>
    <w:rsid w:val="0079594F"/>
    <w:rsid w:val="007A3670"/>
    <w:rsid w:val="007C1145"/>
    <w:rsid w:val="007E48C7"/>
    <w:rsid w:val="007F7417"/>
    <w:rsid w:val="007F785D"/>
    <w:rsid w:val="00865FA6"/>
    <w:rsid w:val="00866664"/>
    <w:rsid w:val="008B46AA"/>
    <w:rsid w:val="008B6E6A"/>
    <w:rsid w:val="009007D1"/>
    <w:rsid w:val="00906E3E"/>
    <w:rsid w:val="00942FF4"/>
    <w:rsid w:val="00946276"/>
    <w:rsid w:val="0095776B"/>
    <w:rsid w:val="00960706"/>
    <w:rsid w:val="009729C1"/>
    <w:rsid w:val="009867B4"/>
    <w:rsid w:val="009A0913"/>
    <w:rsid w:val="009B28E4"/>
    <w:rsid w:val="009C1A2B"/>
    <w:rsid w:val="009D781C"/>
    <w:rsid w:val="00A0349C"/>
    <w:rsid w:val="00A46CE4"/>
    <w:rsid w:val="00A535B1"/>
    <w:rsid w:val="00A65596"/>
    <w:rsid w:val="00A73E31"/>
    <w:rsid w:val="00AD1570"/>
    <w:rsid w:val="00AF6C82"/>
    <w:rsid w:val="00B014E3"/>
    <w:rsid w:val="00B07C12"/>
    <w:rsid w:val="00B26083"/>
    <w:rsid w:val="00B44B70"/>
    <w:rsid w:val="00B91050"/>
    <w:rsid w:val="00B93AAD"/>
    <w:rsid w:val="00BD41C5"/>
    <w:rsid w:val="00BF51CC"/>
    <w:rsid w:val="00C33373"/>
    <w:rsid w:val="00C54462"/>
    <w:rsid w:val="00C54DC6"/>
    <w:rsid w:val="00C622FF"/>
    <w:rsid w:val="00C64876"/>
    <w:rsid w:val="00C64BB3"/>
    <w:rsid w:val="00C64FE4"/>
    <w:rsid w:val="00C94070"/>
    <w:rsid w:val="00CB1455"/>
    <w:rsid w:val="00D05B9D"/>
    <w:rsid w:val="00D07AB7"/>
    <w:rsid w:val="00D259D0"/>
    <w:rsid w:val="00D261F3"/>
    <w:rsid w:val="00D82FC7"/>
    <w:rsid w:val="00D963E8"/>
    <w:rsid w:val="00DA3AA3"/>
    <w:rsid w:val="00DA4386"/>
    <w:rsid w:val="00E02C5E"/>
    <w:rsid w:val="00E0474D"/>
    <w:rsid w:val="00E104D0"/>
    <w:rsid w:val="00E73A80"/>
    <w:rsid w:val="00E93854"/>
    <w:rsid w:val="00EB2064"/>
    <w:rsid w:val="00EB282C"/>
    <w:rsid w:val="00EB5272"/>
    <w:rsid w:val="00ED04DF"/>
    <w:rsid w:val="00ED7DBE"/>
    <w:rsid w:val="00EE01FA"/>
    <w:rsid w:val="00F244D9"/>
    <w:rsid w:val="00F44CE4"/>
    <w:rsid w:val="00F4587D"/>
    <w:rsid w:val="00F742DF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07AB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D07AB7"/>
    <w:pPr>
      <w:jc w:val="both"/>
    </w:pPr>
  </w:style>
  <w:style w:type="paragraph" w:customStyle="1" w:styleId="a4">
    <w:name w:val="Прижатый влево"/>
    <w:basedOn w:val="a"/>
    <w:next w:val="a"/>
    <w:rsid w:val="00D07AB7"/>
  </w:style>
  <w:style w:type="character" w:customStyle="1" w:styleId="a5">
    <w:name w:val="Цветовое выделение"/>
    <w:rsid w:val="00D07AB7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07AB7"/>
    <w:rPr>
      <w:b/>
      <w:bCs/>
      <w:color w:val="008000"/>
    </w:rPr>
  </w:style>
  <w:style w:type="paragraph" w:styleId="a7">
    <w:name w:val="header"/>
    <w:basedOn w:val="a"/>
    <w:rsid w:val="00A0349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349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07AB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D07AB7"/>
    <w:pPr>
      <w:jc w:val="both"/>
    </w:pPr>
  </w:style>
  <w:style w:type="paragraph" w:customStyle="1" w:styleId="a4">
    <w:name w:val="Прижатый влево"/>
    <w:basedOn w:val="a"/>
    <w:next w:val="a"/>
    <w:rsid w:val="00D07AB7"/>
  </w:style>
  <w:style w:type="character" w:customStyle="1" w:styleId="a5">
    <w:name w:val="Цветовое выделение"/>
    <w:rsid w:val="00D07AB7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07AB7"/>
    <w:rPr>
      <w:b/>
      <w:bCs/>
      <w:color w:val="008000"/>
    </w:rPr>
  </w:style>
  <w:style w:type="paragraph" w:styleId="a7">
    <w:name w:val="header"/>
    <w:basedOn w:val="a"/>
    <w:rsid w:val="00A0349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349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dcterms:created xsi:type="dcterms:W3CDTF">2019-02-07T17:29:00Z</dcterms:created>
  <dcterms:modified xsi:type="dcterms:W3CDTF">2019-02-07T17:29:00Z</dcterms:modified>
</cp:coreProperties>
</file>